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bCs/>
          <w:spacing w:val="40"/>
          <w:kern w:val="0"/>
          <w:sz w:val="30"/>
          <w:szCs w:val="30"/>
        </w:rPr>
      </w:pPr>
      <w:r>
        <w:rPr>
          <w:rFonts w:hint="eastAsia" w:ascii="宋体" w:hAnsi="宋体"/>
          <w:b/>
          <w:bCs/>
          <w:spacing w:val="40"/>
          <w:kern w:val="0"/>
          <w:sz w:val="30"/>
          <w:szCs w:val="30"/>
        </w:rPr>
        <w:t>附件2：          投标报名表</w:t>
      </w:r>
    </w:p>
    <w:tbl>
      <w:tblPr>
        <w:tblStyle w:val="6"/>
        <w:tblW w:w="99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2747"/>
        <w:gridCol w:w="2031"/>
        <w:gridCol w:w="2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jc w:val="center"/>
              <w:rPr>
                <w:rFonts w:hint="default" w:ascii="宋体" w:hAnsi="宋体" w:eastAsia="宋体"/>
                <w:b/>
                <w:bCs/>
                <w:spacing w:val="2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  <w:lang w:val="en-US" w:eastAsia="zh-CN"/>
              </w:rPr>
              <w:t>体检中心名称</w:t>
            </w:r>
          </w:p>
        </w:tc>
        <w:tc>
          <w:tcPr>
            <w:tcW w:w="75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-4"/>
                <w:kern w:val="0"/>
                <w:sz w:val="28"/>
                <w:szCs w:val="28"/>
              </w:rPr>
              <w:t>本项目联系人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传   真</w:t>
            </w:r>
          </w:p>
        </w:tc>
        <w:tc>
          <w:tcPr>
            <w:tcW w:w="27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pacing w:val="4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  <w:jc w:val="center"/>
        </w:trPr>
        <w:tc>
          <w:tcPr>
            <w:tcW w:w="99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合作</w:t>
            </w: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/>
                <w:b/>
                <w:bCs/>
                <w:spacing w:val="20"/>
                <w:kern w:val="0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</w:tbl>
    <w:p/>
    <w:p>
      <w:pPr>
        <w:rPr>
          <w:sz w:val="32"/>
          <w:szCs w:val="32"/>
        </w:rPr>
      </w:pPr>
    </w:p>
    <w:sectPr>
      <w:pgSz w:w="11906" w:h="16838"/>
      <w:pgMar w:top="1134" w:right="1797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6"/>
    <w:rsid w:val="00191560"/>
    <w:rsid w:val="001D481F"/>
    <w:rsid w:val="00245B8F"/>
    <w:rsid w:val="00296044"/>
    <w:rsid w:val="003053B7"/>
    <w:rsid w:val="003C668E"/>
    <w:rsid w:val="00407723"/>
    <w:rsid w:val="004B4E63"/>
    <w:rsid w:val="004E2415"/>
    <w:rsid w:val="004F125F"/>
    <w:rsid w:val="006320CC"/>
    <w:rsid w:val="006D26B8"/>
    <w:rsid w:val="00736A4C"/>
    <w:rsid w:val="00745B86"/>
    <w:rsid w:val="0081758E"/>
    <w:rsid w:val="0085499E"/>
    <w:rsid w:val="0086357D"/>
    <w:rsid w:val="008A0606"/>
    <w:rsid w:val="00976BA3"/>
    <w:rsid w:val="00A8434A"/>
    <w:rsid w:val="00AB3348"/>
    <w:rsid w:val="00CA73C2"/>
    <w:rsid w:val="00CD490B"/>
    <w:rsid w:val="00D73D2B"/>
    <w:rsid w:val="00DD68ED"/>
    <w:rsid w:val="00F328E0"/>
    <w:rsid w:val="00F364EA"/>
    <w:rsid w:val="35F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Char4"/>
    <w:basedOn w:val="2"/>
    <w:uiPriority w:val="0"/>
    <w:pPr>
      <w:widowControl/>
      <w:spacing w:afterLines="50" w:line="360" w:lineRule="auto"/>
      <w:ind w:firstLine="480"/>
      <w:jc w:val="left"/>
    </w:pPr>
  </w:style>
  <w:style w:type="character" w:customStyle="1" w:styleId="10">
    <w:name w:val="页眉 字符"/>
    <w:basedOn w:val="7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</Words>
  <Characters>57</Characters>
  <Lines>1</Lines>
  <Paragraphs>1</Paragraphs>
  <TotalTime>1</TotalTime>
  <ScaleCrop>false</ScaleCrop>
  <LinksUpToDate>false</LinksUpToDate>
  <CharactersWithSpaces>65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2020-07-08T13:30:00Z</dcterms:created>
  <dc:creator>微软用户</dc:creator>
  <cp:lastModifiedBy>Administrator</cp:lastModifiedBy>
  <cp:lastPrinted>2011-06-08T07:46:00Z</cp:lastPrinted>
  <dcterms:modified xsi:type="dcterms:W3CDTF">2021-04-21T09:18:09Z</dcterms:modified>
  <dc:title>陕西科技大学镐京学院招标公告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06BC803DA8F14BF8A29FB27BF9EF4C3A</vt:lpwstr>
  </property>
</Properties>
</file>